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2F" w:rsidRDefault="00D713CC" w:rsidP="00EE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28" style="position:absolute;left:0;text-align:left;margin-left:424.1pt;margin-top:-75.6pt;width:97.25pt;height:92.85pt;z-index:-251658752" stroked="f">
            <v:textbox>
              <w:txbxContent>
                <w:p w:rsidR="003233A0" w:rsidRDefault="003233A0" w:rsidP="0019551B">
                  <w:r w:rsidRPr="005E1F8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14619" cy="1073426"/>
                        <wp:effectExtent l="19050" t="0" r="0" b="0"/>
                        <wp:docPr id="7" name="Resim 1" descr="https://tipfakultesi.ksu.edu.tr/depo/belgeler/T%C4%B1p_Logo_19072209135204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ipfakultesi.ksu.edu.tr/depo/belgeler/T%C4%B1p_Logo_19072209135204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019" cy="107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1614D" w:rsidRDefault="0021614D" w:rsidP="00216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40"/>
          <w:szCs w:val="24"/>
        </w:rPr>
        <w:tab/>
      </w:r>
      <w:r>
        <w:rPr>
          <w:rFonts w:ascii="Times New Roman" w:hAnsi="Times New Roman" w:cs="Times New Roman"/>
          <w:b/>
          <w:sz w:val="40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21614D" w:rsidRDefault="0021614D" w:rsidP="00216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Kurul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23D9" w:rsidRDefault="0021614D" w:rsidP="00585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23D9">
        <w:rPr>
          <w:rFonts w:ascii="Times New Roman" w:hAnsi="Times New Roman" w:cs="Times New Roman"/>
          <w:b/>
          <w:sz w:val="24"/>
          <w:szCs w:val="24"/>
        </w:rPr>
        <w:t>:</w:t>
      </w:r>
      <w:r w:rsidR="00480B8B">
        <w:rPr>
          <w:rFonts w:ascii="Times New Roman" w:hAnsi="Times New Roman" w:cs="Times New Roman"/>
          <w:b/>
          <w:sz w:val="24"/>
          <w:szCs w:val="24"/>
        </w:rPr>
        <w:tab/>
      </w:r>
      <w:r w:rsidR="00480B8B">
        <w:rPr>
          <w:rFonts w:ascii="Times New Roman" w:hAnsi="Times New Roman" w:cs="Times New Roman"/>
          <w:b/>
          <w:sz w:val="24"/>
          <w:szCs w:val="24"/>
        </w:rPr>
        <w:tab/>
      </w:r>
      <w:r w:rsidR="00480B8B">
        <w:rPr>
          <w:rFonts w:ascii="Times New Roman" w:hAnsi="Times New Roman" w:cs="Times New Roman"/>
          <w:b/>
          <w:sz w:val="24"/>
          <w:szCs w:val="24"/>
        </w:rPr>
        <w:tab/>
      </w:r>
      <w:r w:rsidR="00480B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0B8B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D91728" w:rsidRDefault="00C118BE" w:rsidP="00585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850D0" w:rsidRPr="005850D0">
        <w:rPr>
          <w:rFonts w:ascii="Times New Roman" w:hAnsi="Times New Roman" w:cs="Times New Roman"/>
          <w:b/>
          <w:sz w:val="40"/>
          <w:szCs w:val="24"/>
        </w:rPr>
        <w:t>□</w:t>
      </w:r>
      <w:r w:rsidR="005850D0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850D0" w:rsidRPr="005850D0">
        <w:rPr>
          <w:rFonts w:ascii="Times New Roman" w:hAnsi="Times New Roman" w:cs="Times New Roman"/>
          <w:b/>
          <w:sz w:val="24"/>
          <w:szCs w:val="24"/>
        </w:rPr>
        <w:t>Staj sonu sınavı</w:t>
      </w:r>
      <w:r w:rsidR="005850D0">
        <w:rPr>
          <w:rFonts w:ascii="Times New Roman" w:hAnsi="Times New Roman" w:cs="Times New Roman"/>
          <w:b/>
          <w:sz w:val="24"/>
          <w:szCs w:val="24"/>
        </w:rPr>
        <w:tab/>
      </w:r>
      <w:r w:rsidR="005850D0">
        <w:rPr>
          <w:rFonts w:ascii="Times New Roman" w:hAnsi="Times New Roman" w:cs="Times New Roman"/>
          <w:b/>
          <w:sz w:val="24"/>
          <w:szCs w:val="24"/>
        </w:rPr>
        <w:tab/>
      </w:r>
      <w:r w:rsidR="005850D0" w:rsidRPr="005850D0">
        <w:rPr>
          <w:rFonts w:ascii="Times New Roman" w:hAnsi="Times New Roman" w:cs="Times New Roman"/>
          <w:b/>
          <w:sz w:val="40"/>
          <w:szCs w:val="24"/>
        </w:rPr>
        <w:t>□</w:t>
      </w:r>
      <w:r w:rsidR="005850D0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850D0">
        <w:rPr>
          <w:rFonts w:ascii="Times New Roman" w:hAnsi="Times New Roman" w:cs="Times New Roman"/>
          <w:b/>
          <w:sz w:val="24"/>
          <w:szCs w:val="24"/>
        </w:rPr>
        <w:t>Bütünleme Sınavı</w:t>
      </w:r>
    </w:p>
    <w:p w:rsidR="00EE5872" w:rsidRPr="00930CEF" w:rsidRDefault="00930CEF" w:rsidP="005A6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930CEF">
        <w:rPr>
          <w:rFonts w:ascii="Times New Roman" w:hAnsi="Times New Roman" w:cs="Times New Roman"/>
          <w:b/>
          <w:sz w:val="24"/>
          <w:szCs w:val="24"/>
        </w:rPr>
        <w:t>Kurul Sonu Sınavı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930CEF">
        <w:rPr>
          <w:rFonts w:ascii="Times New Roman" w:hAnsi="Times New Roman" w:cs="Times New Roman"/>
          <w:b/>
          <w:sz w:val="24"/>
          <w:szCs w:val="24"/>
        </w:rPr>
        <w:t>Final</w:t>
      </w:r>
      <w:r>
        <w:rPr>
          <w:rFonts w:ascii="Times New Roman" w:hAnsi="Times New Roman" w:cs="Times New Roman"/>
          <w:b/>
          <w:sz w:val="24"/>
          <w:szCs w:val="24"/>
        </w:rPr>
        <w:t xml:space="preserve"> Sınavı</w:t>
      </w:r>
    </w:p>
    <w:tbl>
      <w:tblPr>
        <w:tblStyle w:val="TabloKlavuzu"/>
        <w:tblpPr w:leftFromText="141" w:rightFromText="141" w:vertAnchor="text" w:horzAnchor="margin" w:tblpY="123"/>
        <w:tblW w:w="9105" w:type="dxa"/>
        <w:tblLook w:val="04A0" w:firstRow="1" w:lastRow="0" w:firstColumn="1" w:lastColumn="0" w:noHBand="0" w:noVBand="1"/>
      </w:tblPr>
      <w:tblGrid>
        <w:gridCol w:w="1472"/>
        <w:gridCol w:w="853"/>
        <w:gridCol w:w="1249"/>
        <w:gridCol w:w="1110"/>
        <w:gridCol w:w="1666"/>
        <w:gridCol w:w="1110"/>
        <w:gridCol w:w="1645"/>
      </w:tblGrid>
      <w:tr w:rsidR="005A6EBA" w:rsidRPr="007034B4" w:rsidTr="008E3F0D">
        <w:trPr>
          <w:trHeight w:val="2006"/>
        </w:trPr>
        <w:tc>
          <w:tcPr>
            <w:tcW w:w="1472" w:type="dxa"/>
          </w:tcPr>
          <w:p w:rsidR="005A6EBA" w:rsidRDefault="005A6EBA" w:rsidP="00D66F84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Soru</w:t>
            </w:r>
          </w:p>
          <w:p w:rsidR="007D2A50" w:rsidRPr="006E5CC6" w:rsidRDefault="007D2A50" w:rsidP="00D66F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Kökü</w:t>
            </w:r>
          </w:p>
        </w:tc>
        <w:tc>
          <w:tcPr>
            <w:tcW w:w="7633" w:type="dxa"/>
            <w:gridSpan w:val="6"/>
          </w:tcPr>
          <w:p w:rsidR="005A6EBA" w:rsidRPr="007034B4" w:rsidRDefault="005A6EBA" w:rsidP="003233A0">
            <w:pPr>
              <w:rPr>
                <w:sz w:val="24"/>
              </w:rPr>
            </w:pPr>
          </w:p>
          <w:p w:rsidR="005A6EBA" w:rsidRPr="00E70EEC" w:rsidRDefault="005A6EBA" w:rsidP="00E70EEC">
            <w:pPr>
              <w:rPr>
                <w:color w:val="FF0000"/>
                <w:sz w:val="24"/>
              </w:rPr>
            </w:pPr>
          </w:p>
        </w:tc>
      </w:tr>
      <w:tr w:rsidR="00C118BE" w:rsidRPr="007034B4" w:rsidTr="008E3F0D">
        <w:trPr>
          <w:trHeight w:val="1248"/>
        </w:trPr>
        <w:tc>
          <w:tcPr>
            <w:tcW w:w="1472" w:type="dxa"/>
          </w:tcPr>
          <w:p w:rsidR="00C118BE" w:rsidRPr="006E5CC6" w:rsidRDefault="00C118BE" w:rsidP="003233A0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Öğrenim Hedefi</w:t>
            </w:r>
          </w:p>
        </w:tc>
        <w:tc>
          <w:tcPr>
            <w:tcW w:w="7633" w:type="dxa"/>
            <w:gridSpan w:val="6"/>
          </w:tcPr>
          <w:p w:rsidR="007D2A50" w:rsidRDefault="007D2A50" w:rsidP="003233A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D2A50" w:rsidRDefault="007D2A50" w:rsidP="003233A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66F84" w:rsidRDefault="007D2A50" w:rsidP="003233A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D2A50" w:rsidRPr="007034B4" w:rsidRDefault="007D2A50" w:rsidP="003233A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B2088" w:rsidRPr="007034B4" w:rsidTr="008E3F0D">
        <w:trPr>
          <w:trHeight w:val="697"/>
        </w:trPr>
        <w:tc>
          <w:tcPr>
            <w:tcW w:w="1472" w:type="dxa"/>
          </w:tcPr>
          <w:p w:rsidR="004B2088" w:rsidRPr="006E5CC6" w:rsidRDefault="004B2088" w:rsidP="003233A0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Öğrenim Düzeyi</w:t>
            </w:r>
          </w:p>
        </w:tc>
        <w:tc>
          <w:tcPr>
            <w:tcW w:w="853" w:type="dxa"/>
          </w:tcPr>
          <w:p w:rsidR="004B2088" w:rsidRPr="007034B4" w:rsidRDefault="004B2088" w:rsidP="003233A0">
            <w:pPr>
              <w:rPr>
                <w:sz w:val="24"/>
              </w:rPr>
            </w:pPr>
            <w:r w:rsidRPr="007034B4">
              <w:rPr>
                <w:sz w:val="24"/>
              </w:rPr>
              <w:t>Acil</w:t>
            </w:r>
            <w:r>
              <w:rPr>
                <w:sz w:val="24"/>
              </w:rPr>
              <w:t xml:space="preserve">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249" w:type="dxa"/>
          </w:tcPr>
          <w:p w:rsidR="004B2088" w:rsidRPr="007034B4" w:rsidRDefault="004B2088" w:rsidP="003233A0">
            <w:pPr>
              <w:rPr>
                <w:sz w:val="24"/>
              </w:rPr>
            </w:pPr>
            <w:proofErr w:type="spellStart"/>
            <w:r w:rsidRPr="007034B4">
              <w:rPr>
                <w:sz w:val="24"/>
              </w:rPr>
              <w:t>Öntanı</w:t>
            </w:r>
            <w:proofErr w:type="spellEnd"/>
            <w:r w:rsidRPr="007034B4">
              <w:rPr>
                <w:sz w:val="24"/>
              </w:rPr>
              <w:t xml:space="preserve">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110" w:type="dxa"/>
          </w:tcPr>
          <w:p w:rsidR="004B2088" w:rsidRPr="007034B4" w:rsidRDefault="004B2088" w:rsidP="003233A0">
            <w:pPr>
              <w:rPr>
                <w:sz w:val="24"/>
              </w:rPr>
            </w:pPr>
            <w:r w:rsidRPr="007034B4">
              <w:rPr>
                <w:sz w:val="24"/>
              </w:rPr>
              <w:t xml:space="preserve">Tanı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666" w:type="dxa"/>
          </w:tcPr>
          <w:p w:rsidR="004B2088" w:rsidRPr="007034B4" w:rsidRDefault="004B2088" w:rsidP="00C118BE">
            <w:pPr>
              <w:rPr>
                <w:sz w:val="24"/>
              </w:rPr>
            </w:pPr>
            <w:r w:rsidRPr="007034B4">
              <w:rPr>
                <w:sz w:val="24"/>
              </w:rPr>
              <w:t>Tanı</w:t>
            </w:r>
            <w:r>
              <w:rPr>
                <w:sz w:val="24"/>
              </w:rPr>
              <w:t>/</w:t>
            </w:r>
            <w:r w:rsidRPr="007034B4">
              <w:rPr>
                <w:sz w:val="24"/>
              </w:rPr>
              <w:t>tedavi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110" w:type="dxa"/>
          </w:tcPr>
          <w:p w:rsidR="004B2088" w:rsidRPr="007034B4" w:rsidRDefault="004B2088" w:rsidP="003233A0">
            <w:pPr>
              <w:rPr>
                <w:sz w:val="24"/>
              </w:rPr>
            </w:pPr>
            <w:r w:rsidRPr="007034B4">
              <w:rPr>
                <w:sz w:val="24"/>
              </w:rPr>
              <w:t xml:space="preserve">İzlem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1643" w:type="dxa"/>
          </w:tcPr>
          <w:p w:rsidR="004B2088" w:rsidRPr="007034B4" w:rsidRDefault="004B2088" w:rsidP="003233A0">
            <w:pPr>
              <w:rPr>
                <w:sz w:val="24"/>
              </w:rPr>
            </w:pPr>
            <w:r w:rsidRPr="007034B4">
              <w:rPr>
                <w:sz w:val="24"/>
              </w:rPr>
              <w:t xml:space="preserve">Koruma </w:t>
            </w:r>
            <w:r w:rsidRPr="007034B4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</w:tr>
      <w:tr w:rsidR="004B2088" w:rsidRPr="007034B4" w:rsidTr="008E3F0D">
        <w:trPr>
          <w:trHeight w:val="705"/>
        </w:trPr>
        <w:tc>
          <w:tcPr>
            <w:tcW w:w="1472" w:type="dxa"/>
          </w:tcPr>
          <w:p w:rsidR="004B2088" w:rsidRPr="006E5CC6" w:rsidRDefault="004B2088" w:rsidP="003233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Seçenekler</w:t>
            </w:r>
          </w:p>
        </w:tc>
        <w:tc>
          <w:tcPr>
            <w:tcW w:w="853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780" w:type="dxa"/>
            <w:gridSpan w:val="5"/>
          </w:tcPr>
          <w:p w:rsidR="004B2088" w:rsidRPr="007034B4" w:rsidRDefault="004B2088" w:rsidP="003233A0">
            <w:pPr>
              <w:rPr>
                <w:sz w:val="24"/>
              </w:rPr>
            </w:pPr>
          </w:p>
        </w:tc>
      </w:tr>
      <w:tr w:rsidR="004B2088" w:rsidRPr="007034B4" w:rsidTr="008E3F0D">
        <w:trPr>
          <w:trHeight w:val="702"/>
        </w:trPr>
        <w:tc>
          <w:tcPr>
            <w:tcW w:w="1472" w:type="dxa"/>
          </w:tcPr>
          <w:p w:rsidR="004B2088" w:rsidRPr="006E5CC6" w:rsidRDefault="004B2088" w:rsidP="003233A0">
            <w:pPr>
              <w:rPr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780" w:type="dxa"/>
            <w:gridSpan w:val="5"/>
          </w:tcPr>
          <w:p w:rsidR="004B2088" w:rsidRPr="007034B4" w:rsidRDefault="004B2088" w:rsidP="003233A0">
            <w:pPr>
              <w:rPr>
                <w:sz w:val="24"/>
              </w:rPr>
            </w:pPr>
          </w:p>
        </w:tc>
      </w:tr>
      <w:tr w:rsidR="004B2088" w:rsidRPr="007034B4" w:rsidTr="008E3F0D">
        <w:trPr>
          <w:trHeight w:val="701"/>
        </w:trPr>
        <w:tc>
          <w:tcPr>
            <w:tcW w:w="1472" w:type="dxa"/>
          </w:tcPr>
          <w:p w:rsidR="004B2088" w:rsidRPr="006E5CC6" w:rsidRDefault="004B2088" w:rsidP="003233A0">
            <w:pPr>
              <w:rPr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780" w:type="dxa"/>
            <w:gridSpan w:val="5"/>
          </w:tcPr>
          <w:p w:rsidR="004B2088" w:rsidRPr="007034B4" w:rsidRDefault="004B2088" w:rsidP="003233A0">
            <w:pPr>
              <w:rPr>
                <w:sz w:val="24"/>
              </w:rPr>
            </w:pPr>
          </w:p>
        </w:tc>
      </w:tr>
      <w:tr w:rsidR="004B2088" w:rsidRPr="007034B4" w:rsidTr="008E3F0D">
        <w:trPr>
          <w:trHeight w:val="672"/>
        </w:trPr>
        <w:tc>
          <w:tcPr>
            <w:tcW w:w="1472" w:type="dxa"/>
          </w:tcPr>
          <w:p w:rsidR="004B2088" w:rsidRPr="006E5CC6" w:rsidRDefault="004B2088" w:rsidP="003233A0">
            <w:pPr>
              <w:rPr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780" w:type="dxa"/>
            <w:gridSpan w:val="5"/>
          </w:tcPr>
          <w:p w:rsidR="004B2088" w:rsidRPr="007034B4" w:rsidRDefault="004B2088" w:rsidP="003233A0">
            <w:pPr>
              <w:rPr>
                <w:sz w:val="24"/>
              </w:rPr>
            </w:pPr>
          </w:p>
        </w:tc>
      </w:tr>
      <w:tr w:rsidR="004B2088" w:rsidRPr="007034B4" w:rsidTr="008E3F0D">
        <w:trPr>
          <w:trHeight w:val="669"/>
        </w:trPr>
        <w:tc>
          <w:tcPr>
            <w:tcW w:w="1472" w:type="dxa"/>
          </w:tcPr>
          <w:p w:rsidR="004B2088" w:rsidRPr="006E5CC6" w:rsidRDefault="004B2088" w:rsidP="003233A0">
            <w:pPr>
              <w:rPr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 w:rsidR="004B2088" w:rsidRDefault="004B2088" w:rsidP="00C11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780" w:type="dxa"/>
            <w:gridSpan w:val="5"/>
          </w:tcPr>
          <w:p w:rsidR="004B2088" w:rsidRPr="007034B4" w:rsidRDefault="004B2088" w:rsidP="003233A0">
            <w:pPr>
              <w:rPr>
                <w:sz w:val="24"/>
              </w:rPr>
            </w:pPr>
          </w:p>
        </w:tc>
      </w:tr>
      <w:tr w:rsidR="00D66F84" w:rsidRPr="007034B4" w:rsidTr="008E3F0D">
        <w:trPr>
          <w:trHeight w:val="513"/>
        </w:trPr>
        <w:tc>
          <w:tcPr>
            <w:tcW w:w="1472" w:type="dxa"/>
          </w:tcPr>
          <w:p w:rsidR="00D66F84" w:rsidRPr="006E5CC6" w:rsidRDefault="00D66F84" w:rsidP="003233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Doğru Yanıt</w:t>
            </w:r>
          </w:p>
        </w:tc>
        <w:tc>
          <w:tcPr>
            <w:tcW w:w="7633" w:type="dxa"/>
            <w:gridSpan w:val="6"/>
          </w:tcPr>
          <w:p w:rsidR="00D66F84" w:rsidRPr="004D702B" w:rsidRDefault="00D66F84" w:rsidP="00327684">
            <w:pPr>
              <w:rPr>
                <w:b/>
                <w:sz w:val="24"/>
              </w:rPr>
            </w:pPr>
          </w:p>
        </w:tc>
      </w:tr>
      <w:tr w:rsidR="00C118BE" w:rsidRPr="007034B4" w:rsidTr="008E3F0D">
        <w:trPr>
          <w:trHeight w:val="572"/>
        </w:trPr>
        <w:tc>
          <w:tcPr>
            <w:tcW w:w="1472" w:type="dxa"/>
          </w:tcPr>
          <w:p w:rsidR="00C118BE" w:rsidRPr="006E5CC6" w:rsidRDefault="00C118BE" w:rsidP="003233A0">
            <w:pPr>
              <w:rPr>
                <w:b/>
                <w:sz w:val="24"/>
              </w:rPr>
            </w:pPr>
            <w:r w:rsidRPr="006E5CC6">
              <w:rPr>
                <w:b/>
                <w:sz w:val="24"/>
              </w:rPr>
              <w:t>Kaynak</w:t>
            </w:r>
          </w:p>
        </w:tc>
        <w:tc>
          <w:tcPr>
            <w:tcW w:w="7633" w:type="dxa"/>
            <w:gridSpan w:val="6"/>
          </w:tcPr>
          <w:p w:rsidR="00C118BE" w:rsidRPr="007034B4" w:rsidRDefault="00C118BE" w:rsidP="003233A0">
            <w:pPr>
              <w:rPr>
                <w:sz w:val="24"/>
              </w:rPr>
            </w:pPr>
          </w:p>
        </w:tc>
      </w:tr>
    </w:tbl>
    <w:p w:rsidR="00987F6E" w:rsidRDefault="00987F6E" w:rsidP="005A6EBA">
      <w:pPr>
        <w:spacing w:after="0" w:line="240" w:lineRule="auto"/>
        <w:rPr>
          <w:b/>
        </w:rPr>
      </w:pPr>
    </w:p>
    <w:p w:rsidR="00932FD9" w:rsidRDefault="00C118BE" w:rsidP="005A6EBA">
      <w:pPr>
        <w:spacing w:after="0" w:line="240" w:lineRule="auto"/>
        <w:rPr>
          <w:b/>
        </w:rPr>
      </w:pPr>
      <w:r w:rsidRPr="00C118BE">
        <w:rPr>
          <w:b/>
        </w:rPr>
        <w:t xml:space="preserve">Soruyu Hazırlayan Öğretim Üyesi: </w:t>
      </w:r>
    </w:p>
    <w:p w:rsidR="008E3F0D" w:rsidRPr="008E3F0D" w:rsidRDefault="008E3F0D" w:rsidP="005A6EBA">
      <w:pPr>
        <w:spacing w:after="0" w:line="240" w:lineRule="auto"/>
        <w:rPr>
          <w:b/>
          <w:color w:val="000000" w:themeColor="text1"/>
          <w:sz w:val="20"/>
        </w:rPr>
      </w:pPr>
      <w:r w:rsidRPr="008E3F0D">
        <w:rPr>
          <w:b/>
          <w:color w:val="000000" w:themeColor="text1"/>
        </w:rPr>
        <w:t>Soruyu Kontrol eden Öğretim Üyesi</w:t>
      </w:r>
      <w:r>
        <w:rPr>
          <w:b/>
          <w:color w:val="000000" w:themeColor="text1"/>
        </w:rPr>
        <w:t xml:space="preserve">: </w:t>
      </w:r>
      <w:bookmarkStart w:id="0" w:name="_GoBack"/>
      <w:bookmarkEnd w:id="0"/>
    </w:p>
    <w:sectPr w:rsidR="008E3F0D" w:rsidRPr="008E3F0D" w:rsidSect="00C118BE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CC" w:rsidRDefault="00D713CC" w:rsidP="007D2A50">
      <w:pPr>
        <w:spacing w:after="0" w:line="240" w:lineRule="auto"/>
      </w:pPr>
      <w:r>
        <w:separator/>
      </w:r>
    </w:p>
  </w:endnote>
  <w:endnote w:type="continuationSeparator" w:id="0">
    <w:p w:rsidR="00D713CC" w:rsidRDefault="00D713CC" w:rsidP="007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CC" w:rsidRDefault="00D713CC" w:rsidP="007D2A50">
      <w:pPr>
        <w:spacing w:after="0" w:line="240" w:lineRule="auto"/>
      </w:pPr>
      <w:r>
        <w:separator/>
      </w:r>
    </w:p>
  </w:footnote>
  <w:footnote w:type="continuationSeparator" w:id="0">
    <w:p w:rsidR="00D713CC" w:rsidRDefault="00D713CC" w:rsidP="007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0" w:rsidRDefault="003233A0" w:rsidP="007D2A5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E5872">
      <w:rPr>
        <w:rFonts w:ascii="Times New Roman" w:hAnsi="Times New Roman" w:cs="Times New Roman"/>
        <w:b/>
        <w:sz w:val="24"/>
        <w:szCs w:val="24"/>
      </w:rPr>
      <w:t>KSÜ TIP FAKÜLTESİ</w:t>
    </w:r>
  </w:p>
  <w:p w:rsidR="003233A0" w:rsidRDefault="003233A0" w:rsidP="007D2A5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ÇOKTAN SEÇMELİ YAZILI </w:t>
    </w:r>
    <w:r w:rsidRPr="00EE5872">
      <w:rPr>
        <w:rFonts w:ascii="Times New Roman" w:hAnsi="Times New Roman" w:cs="Times New Roman"/>
        <w:b/>
        <w:sz w:val="24"/>
        <w:szCs w:val="24"/>
      </w:rPr>
      <w:t xml:space="preserve">SINAV </w:t>
    </w:r>
    <w:r>
      <w:rPr>
        <w:rFonts w:ascii="Times New Roman" w:hAnsi="Times New Roman" w:cs="Times New Roman"/>
        <w:b/>
        <w:sz w:val="24"/>
        <w:szCs w:val="24"/>
      </w:rPr>
      <w:t>SORU F</w:t>
    </w:r>
    <w:r w:rsidRPr="00EE5872">
      <w:rPr>
        <w:rFonts w:ascii="Times New Roman" w:hAnsi="Times New Roman" w:cs="Times New Roman"/>
        <w:b/>
        <w:sz w:val="24"/>
        <w:szCs w:val="24"/>
      </w:rPr>
      <w:t>ORMU</w:t>
    </w:r>
  </w:p>
  <w:p w:rsidR="003233A0" w:rsidRDefault="003233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872"/>
    <w:rsid w:val="001842B4"/>
    <w:rsid w:val="0019551B"/>
    <w:rsid w:val="0021614D"/>
    <w:rsid w:val="0024082F"/>
    <w:rsid w:val="002B7B2F"/>
    <w:rsid w:val="002D131D"/>
    <w:rsid w:val="003233A0"/>
    <w:rsid w:val="00327684"/>
    <w:rsid w:val="00333DE9"/>
    <w:rsid w:val="003874E3"/>
    <w:rsid w:val="003B4EE8"/>
    <w:rsid w:val="003C5F8A"/>
    <w:rsid w:val="004523D9"/>
    <w:rsid w:val="00473AB9"/>
    <w:rsid w:val="00480B8B"/>
    <w:rsid w:val="004B2088"/>
    <w:rsid w:val="004B5B28"/>
    <w:rsid w:val="004D702B"/>
    <w:rsid w:val="0050042B"/>
    <w:rsid w:val="005141E7"/>
    <w:rsid w:val="00515CFA"/>
    <w:rsid w:val="00563389"/>
    <w:rsid w:val="00574CE3"/>
    <w:rsid w:val="005850D0"/>
    <w:rsid w:val="005A6EBA"/>
    <w:rsid w:val="00666661"/>
    <w:rsid w:val="006E5CC6"/>
    <w:rsid w:val="006E6C48"/>
    <w:rsid w:val="007034B4"/>
    <w:rsid w:val="007D2A50"/>
    <w:rsid w:val="008018BF"/>
    <w:rsid w:val="00813483"/>
    <w:rsid w:val="008442D3"/>
    <w:rsid w:val="00871373"/>
    <w:rsid w:val="008A3A15"/>
    <w:rsid w:val="008E3F0D"/>
    <w:rsid w:val="00930CEF"/>
    <w:rsid w:val="00932FD9"/>
    <w:rsid w:val="00987F6E"/>
    <w:rsid w:val="00AB7034"/>
    <w:rsid w:val="00AC53B4"/>
    <w:rsid w:val="00AC75B9"/>
    <w:rsid w:val="00B24DFF"/>
    <w:rsid w:val="00B61742"/>
    <w:rsid w:val="00BC79F4"/>
    <w:rsid w:val="00BD192E"/>
    <w:rsid w:val="00C0345C"/>
    <w:rsid w:val="00C118BE"/>
    <w:rsid w:val="00CA1A52"/>
    <w:rsid w:val="00CF294E"/>
    <w:rsid w:val="00D04ACC"/>
    <w:rsid w:val="00D66069"/>
    <w:rsid w:val="00D66F84"/>
    <w:rsid w:val="00D713CC"/>
    <w:rsid w:val="00D91728"/>
    <w:rsid w:val="00E064EC"/>
    <w:rsid w:val="00E70EEC"/>
    <w:rsid w:val="00E7540A"/>
    <w:rsid w:val="00EA1CA4"/>
    <w:rsid w:val="00EE5872"/>
    <w:rsid w:val="00F34571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A039EE9-A92D-45CB-811B-2A86BD3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D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2A50"/>
  </w:style>
  <w:style w:type="paragraph" w:styleId="Altbilgi">
    <w:name w:val="footer"/>
    <w:basedOn w:val="Normal"/>
    <w:link w:val="AltbilgiChar"/>
    <w:uiPriority w:val="99"/>
    <w:semiHidden/>
    <w:unhideWhenUsed/>
    <w:rsid w:val="007D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2A50"/>
  </w:style>
  <w:style w:type="paragraph" w:styleId="BalonMetni">
    <w:name w:val="Balloon Text"/>
    <w:basedOn w:val="Normal"/>
    <w:link w:val="BalonMetniChar"/>
    <w:uiPriority w:val="99"/>
    <w:semiHidden/>
    <w:unhideWhenUsed/>
    <w:rsid w:val="0019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orçun altunören</dc:creator>
  <cp:lastModifiedBy>ORÇUN ALTINÖREN</cp:lastModifiedBy>
  <cp:revision>19</cp:revision>
  <dcterms:created xsi:type="dcterms:W3CDTF">2020-03-09T06:22:00Z</dcterms:created>
  <dcterms:modified xsi:type="dcterms:W3CDTF">2021-08-09T12:05:00Z</dcterms:modified>
</cp:coreProperties>
</file>